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4EB0" w14:textId="09C10459" w:rsidR="00F23CE2" w:rsidRDefault="00527AA2" w:rsidP="00F23CE2">
      <w:pPr>
        <w:rPr>
          <w:rFonts w:ascii="Christopherhand" w:hAnsi="Christopherhand"/>
          <w:noProof/>
          <w:sz w:val="56"/>
          <w:szCs w:val="56"/>
          <w:lang w:eastAsia="de-AT"/>
        </w:rPr>
      </w:pPr>
      <w:r w:rsidRPr="00007977">
        <w:rPr>
          <w:rFonts w:ascii="Christopherhand" w:hAnsi="Christopherhand"/>
          <w:noProof/>
          <w:sz w:val="56"/>
          <w:szCs w:val="56"/>
          <w:lang w:eastAsia="de-AT"/>
        </w:rPr>
        <w:drawing>
          <wp:anchor distT="0" distB="0" distL="114300" distR="114300" simplePos="0" relativeHeight="251655168" behindDoc="1" locked="0" layoutInCell="1" allowOverlap="1" wp14:anchorId="37FC6C92" wp14:editId="626DD430">
            <wp:simplePos x="0" y="0"/>
            <wp:positionH relativeFrom="column">
              <wp:posOffset>4476750</wp:posOffset>
            </wp:positionH>
            <wp:positionV relativeFrom="paragraph">
              <wp:posOffset>-252095</wp:posOffset>
            </wp:positionV>
            <wp:extent cx="1410351" cy="11334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se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5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E2" w:rsidRPr="00007977">
        <w:rPr>
          <w:rFonts w:ascii="Christopherhand" w:hAnsi="Christopherhand"/>
          <w:noProof/>
          <w:sz w:val="56"/>
          <w:szCs w:val="56"/>
          <w:lang w:eastAsia="de-AT"/>
        </w:rPr>
        <w:t>Schaumis Hendl</w:t>
      </w:r>
    </w:p>
    <w:p w14:paraId="45F79B04" w14:textId="3D8A7CFF" w:rsidR="00F23CE2" w:rsidRPr="00B86088" w:rsidRDefault="00F23CE2" w:rsidP="00F23CE2">
      <w:pPr>
        <w:rPr>
          <w:rFonts w:ascii="Christopherhand" w:hAnsi="Christopherhand"/>
          <w:sz w:val="48"/>
          <w:szCs w:val="48"/>
        </w:rPr>
      </w:pPr>
      <w:r w:rsidRPr="00B86088">
        <w:rPr>
          <w:rFonts w:ascii="Christopherhand" w:hAnsi="Christopherhand"/>
          <w:noProof/>
          <w:sz w:val="48"/>
          <w:szCs w:val="48"/>
          <w:lang w:eastAsia="de-AT"/>
        </w:rPr>
        <w:t>Familie Schaumberger/Haag</w:t>
      </w:r>
    </w:p>
    <w:p w14:paraId="4702C391" w14:textId="172A6507" w:rsidR="00F23CE2" w:rsidRPr="00AA7F47" w:rsidRDefault="00F23CE2" w:rsidP="00366FC7">
      <w:pPr>
        <w:rPr>
          <w:rFonts w:ascii="Christopherhand" w:hAnsi="Christopherhand"/>
          <w:sz w:val="44"/>
          <w:szCs w:val="44"/>
        </w:rPr>
      </w:pPr>
    </w:p>
    <w:p w14:paraId="501566B8" w14:textId="77777777" w:rsidR="001D6ACB" w:rsidRPr="000F6C59" w:rsidRDefault="001D6ACB" w:rsidP="001D6ACB">
      <w:pPr>
        <w:rPr>
          <w:sz w:val="32"/>
          <w:szCs w:val="32"/>
        </w:rPr>
      </w:pPr>
      <w:r w:rsidRPr="000F6C59">
        <w:rPr>
          <w:sz w:val="32"/>
          <w:szCs w:val="32"/>
        </w:rPr>
        <w:t>Besteller</w:t>
      </w:r>
      <w:r>
        <w:rPr>
          <w:sz w:val="32"/>
          <w:szCs w:val="32"/>
        </w:rPr>
        <w:t>In</w:t>
      </w:r>
      <w:r w:rsidRPr="000F6C59">
        <w:rPr>
          <w:sz w:val="32"/>
          <w:szCs w:val="32"/>
        </w:rPr>
        <w:t>: __________________________, Telnr.: ______________</w:t>
      </w:r>
    </w:p>
    <w:p w14:paraId="601280E6" w14:textId="77777777" w:rsidR="002C3C78" w:rsidRDefault="00667BE0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382A6D" w:rsidRPr="00F23CE2" w14:paraId="0A5D59DA" w14:textId="77777777" w:rsidTr="003203FA">
        <w:tc>
          <w:tcPr>
            <w:tcW w:w="5637" w:type="dxa"/>
          </w:tcPr>
          <w:p w14:paraId="40E7F283" w14:textId="35CD9B0F" w:rsidR="00382A6D" w:rsidRPr="00F23CE2" w:rsidRDefault="00382A6D">
            <w:pPr>
              <w:rPr>
                <w:b/>
                <w:sz w:val="40"/>
                <w:szCs w:val="40"/>
              </w:rPr>
            </w:pPr>
            <w:r w:rsidRPr="00F23CE2">
              <w:rPr>
                <w:b/>
                <w:sz w:val="40"/>
                <w:szCs w:val="40"/>
              </w:rPr>
              <w:t>Artikel</w:t>
            </w:r>
          </w:p>
        </w:tc>
        <w:tc>
          <w:tcPr>
            <w:tcW w:w="3685" w:type="dxa"/>
          </w:tcPr>
          <w:p w14:paraId="1D4F6834" w14:textId="77777777" w:rsidR="00382A6D" w:rsidRPr="00F23CE2" w:rsidRDefault="00D744C0" w:rsidP="00382A6D">
            <w:pPr>
              <w:ind w:right="175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Einheit</w:t>
            </w:r>
          </w:p>
        </w:tc>
      </w:tr>
      <w:tr w:rsidR="00382A6D" w:rsidRPr="00F23CE2" w14:paraId="29F48028" w14:textId="77777777" w:rsidTr="003203FA">
        <w:tc>
          <w:tcPr>
            <w:tcW w:w="5637" w:type="dxa"/>
          </w:tcPr>
          <w:p w14:paraId="3A4CB432" w14:textId="77777777" w:rsidR="00382A6D" w:rsidRPr="00F23CE2" w:rsidRDefault="00382A6D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14:paraId="2BA9BE41" w14:textId="77777777" w:rsidR="00382A6D" w:rsidRPr="00F23CE2" w:rsidRDefault="00382A6D" w:rsidP="00382A6D">
            <w:pPr>
              <w:ind w:right="175"/>
              <w:rPr>
                <w:sz w:val="40"/>
                <w:szCs w:val="40"/>
              </w:rPr>
            </w:pPr>
          </w:p>
        </w:tc>
      </w:tr>
      <w:tr w:rsidR="00382A6D" w:rsidRPr="00F23CE2" w14:paraId="70046F95" w14:textId="77777777" w:rsidTr="003203FA">
        <w:tc>
          <w:tcPr>
            <w:tcW w:w="5637" w:type="dxa"/>
          </w:tcPr>
          <w:p w14:paraId="23E54F62" w14:textId="77777777" w:rsidR="00382A6D" w:rsidRPr="00F23CE2" w:rsidRDefault="00F23CE2">
            <w:pPr>
              <w:rPr>
                <w:sz w:val="40"/>
                <w:szCs w:val="40"/>
              </w:rPr>
            </w:pPr>
            <w:r w:rsidRPr="00F23CE2">
              <w:rPr>
                <w:sz w:val="40"/>
                <w:szCs w:val="40"/>
              </w:rPr>
              <w:t>Ganze Hendl</w:t>
            </w:r>
          </w:p>
        </w:tc>
        <w:tc>
          <w:tcPr>
            <w:tcW w:w="3685" w:type="dxa"/>
          </w:tcPr>
          <w:p w14:paraId="2F2315B4" w14:textId="590F1037" w:rsidR="00382A6D" w:rsidRPr="00F23CE2" w:rsidRDefault="00D744C0" w:rsidP="00F23CE2">
            <w:pPr>
              <w:ind w:right="1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Stk</w:t>
            </w:r>
          </w:p>
        </w:tc>
      </w:tr>
      <w:tr w:rsidR="00382A6D" w:rsidRPr="00F23CE2" w14:paraId="45372C42" w14:textId="77777777" w:rsidTr="003203FA">
        <w:tc>
          <w:tcPr>
            <w:tcW w:w="5637" w:type="dxa"/>
          </w:tcPr>
          <w:p w14:paraId="7539951F" w14:textId="77777777" w:rsidR="00382A6D" w:rsidRPr="00F23CE2" w:rsidRDefault="00F23CE2">
            <w:pPr>
              <w:rPr>
                <w:sz w:val="40"/>
                <w:szCs w:val="40"/>
              </w:rPr>
            </w:pPr>
            <w:r w:rsidRPr="00F23CE2">
              <w:rPr>
                <w:sz w:val="40"/>
                <w:szCs w:val="40"/>
              </w:rPr>
              <w:t>Hendlkeulen</w:t>
            </w:r>
            <w:r w:rsidR="00423DB5">
              <w:rPr>
                <w:sz w:val="40"/>
                <w:szCs w:val="40"/>
              </w:rPr>
              <w:t xml:space="preserve"> 6 Stk/Pkg</w:t>
            </w:r>
          </w:p>
        </w:tc>
        <w:tc>
          <w:tcPr>
            <w:tcW w:w="3685" w:type="dxa"/>
          </w:tcPr>
          <w:p w14:paraId="3D1AB8FA" w14:textId="77777777" w:rsidR="00382A6D" w:rsidRPr="00F23CE2" w:rsidRDefault="00D744C0" w:rsidP="00F23CE2">
            <w:pPr>
              <w:ind w:right="1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Pkg</w:t>
            </w:r>
          </w:p>
        </w:tc>
      </w:tr>
      <w:tr w:rsidR="00382A6D" w:rsidRPr="00F23CE2" w14:paraId="559F18B5" w14:textId="77777777" w:rsidTr="003203FA">
        <w:tc>
          <w:tcPr>
            <w:tcW w:w="5637" w:type="dxa"/>
          </w:tcPr>
          <w:p w14:paraId="70A9A6DB" w14:textId="3FE0A240" w:rsidR="00382A6D" w:rsidRPr="00F23CE2" w:rsidRDefault="00F23CE2">
            <w:pPr>
              <w:rPr>
                <w:sz w:val="40"/>
                <w:szCs w:val="40"/>
              </w:rPr>
            </w:pPr>
            <w:r w:rsidRPr="00F23CE2">
              <w:rPr>
                <w:sz w:val="40"/>
                <w:szCs w:val="40"/>
              </w:rPr>
              <w:t>Hendlflügel</w:t>
            </w:r>
            <w:r w:rsidR="007273C2">
              <w:rPr>
                <w:sz w:val="40"/>
                <w:szCs w:val="40"/>
              </w:rPr>
              <w:t xml:space="preserve"> je 1kg</w:t>
            </w:r>
          </w:p>
        </w:tc>
        <w:tc>
          <w:tcPr>
            <w:tcW w:w="3685" w:type="dxa"/>
          </w:tcPr>
          <w:p w14:paraId="37731951" w14:textId="3BED5423" w:rsidR="00382A6D" w:rsidRPr="00F23CE2" w:rsidRDefault="00D744C0" w:rsidP="00F23CE2">
            <w:pPr>
              <w:ind w:right="1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Pkg</w:t>
            </w:r>
          </w:p>
        </w:tc>
      </w:tr>
      <w:tr w:rsidR="00382A6D" w:rsidRPr="00F23CE2" w14:paraId="223CA85E" w14:textId="77777777" w:rsidTr="003203FA">
        <w:tc>
          <w:tcPr>
            <w:tcW w:w="5637" w:type="dxa"/>
          </w:tcPr>
          <w:p w14:paraId="5383C141" w14:textId="5DA2D5DE" w:rsidR="00382A6D" w:rsidRPr="00F23CE2" w:rsidRDefault="00F23CE2">
            <w:pPr>
              <w:rPr>
                <w:sz w:val="40"/>
                <w:szCs w:val="40"/>
              </w:rPr>
            </w:pPr>
            <w:r w:rsidRPr="00F23CE2">
              <w:rPr>
                <w:sz w:val="40"/>
                <w:szCs w:val="40"/>
              </w:rPr>
              <w:t>Hendlfilet</w:t>
            </w:r>
            <w:r w:rsidR="007273C2">
              <w:rPr>
                <w:sz w:val="40"/>
                <w:szCs w:val="40"/>
              </w:rPr>
              <w:t xml:space="preserve"> 5 Stk/Pkg</w:t>
            </w:r>
          </w:p>
        </w:tc>
        <w:tc>
          <w:tcPr>
            <w:tcW w:w="3685" w:type="dxa"/>
          </w:tcPr>
          <w:p w14:paraId="0099AADE" w14:textId="77777777" w:rsidR="00382A6D" w:rsidRPr="00F23CE2" w:rsidRDefault="00D744C0" w:rsidP="00F23CE2">
            <w:pPr>
              <w:ind w:right="1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Pkg</w:t>
            </w:r>
          </w:p>
        </w:tc>
      </w:tr>
      <w:tr w:rsidR="00527AA2" w:rsidRPr="00F23CE2" w14:paraId="1A38CFE8" w14:textId="77777777" w:rsidTr="003203FA">
        <w:tc>
          <w:tcPr>
            <w:tcW w:w="5637" w:type="dxa"/>
          </w:tcPr>
          <w:p w14:paraId="0E2AD696" w14:textId="77777777" w:rsidR="00527AA2" w:rsidRPr="00F23CE2" w:rsidRDefault="00527AA2" w:rsidP="0091731F">
            <w:pPr>
              <w:rPr>
                <w:sz w:val="40"/>
                <w:szCs w:val="40"/>
              </w:rPr>
            </w:pPr>
            <w:r w:rsidRPr="00F23CE2">
              <w:rPr>
                <w:sz w:val="40"/>
                <w:szCs w:val="40"/>
              </w:rPr>
              <w:t>Hendlleber</w:t>
            </w:r>
          </w:p>
        </w:tc>
        <w:tc>
          <w:tcPr>
            <w:tcW w:w="3685" w:type="dxa"/>
          </w:tcPr>
          <w:p w14:paraId="1C76F244" w14:textId="0CAE27AD" w:rsidR="00527AA2" w:rsidRPr="00F23CE2" w:rsidRDefault="00527AA2" w:rsidP="0091731F">
            <w:pPr>
              <w:ind w:right="1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Pkg</w:t>
            </w:r>
          </w:p>
        </w:tc>
      </w:tr>
      <w:tr w:rsidR="00527AA2" w:rsidRPr="00F23CE2" w14:paraId="1E22672A" w14:textId="77777777" w:rsidTr="003203FA">
        <w:tc>
          <w:tcPr>
            <w:tcW w:w="5637" w:type="dxa"/>
          </w:tcPr>
          <w:p w14:paraId="108CA969" w14:textId="77777777" w:rsidR="00527AA2" w:rsidRPr="00F23CE2" w:rsidRDefault="00527AA2" w:rsidP="009173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Innereien gemischt</w:t>
            </w:r>
          </w:p>
        </w:tc>
        <w:tc>
          <w:tcPr>
            <w:tcW w:w="3685" w:type="dxa"/>
          </w:tcPr>
          <w:p w14:paraId="7F4BE879" w14:textId="26A4C811" w:rsidR="00527AA2" w:rsidRDefault="00527AA2" w:rsidP="0091731F">
            <w:pPr>
              <w:ind w:right="1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Pkg</w:t>
            </w:r>
          </w:p>
        </w:tc>
      </w:tr>
      <w:tr w:rsidR="00527AA2" w:rsidRPr="00F23CE2" w14:paraId="25EE382F" w14:textId="77777777" w:rsidTr="003203FA">
        <w:tc>
          <w:tcPr>
            <w:tcW w:w="5637" w:type="dxa"/>
          </w:tcPr>
          <w:p w14:paraId="28DC7DD1" w14:textId="77777777" w:rsidR="00527AA2" w:rsidRPr="00F23CE2" w:rsidRDefault="00527AA2" w:rsidP="009173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Stk </w:t>
            </w:r>
            <w:r w:rsidRPr="00F23CE2">
              <w:rPr>
                <w:sz w:val="40"/>
                <w:szCs w:val="40"/>
              </w:rPr>
              <w:t>Hendlgerippe für Suppe</w:t>
            </w:r>
          </w:p>
        </w:tc>
        <w:tc>
          <w:tcPr>
            <w:tcW w:w="3685" w:type="dxa"/>
          </w:tcPr>
          <w:p w14:paraId="2DD38050" w14:textId="33145F2C" w:rsidR="00527AA2" w:rsidRDefault="00527AA2" w:rsidP="0091731F">
            <w:pPr>
              <w:ind w:right="1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Pkg</w:t>
            </w:r>
          </w:p>
        </w:tc>
      </w:tr>
      <w:tr w:rsidR="00527AA2" w:rsidRPr="00F23CE2" w14:paraId="73E5F2FA" w14:textId="77777777" w:rsidTr="003203FA">
        <w:tc>
          <w:tcPr>
            <w:tcW w:w="5637" w:type="dxa"/>
          </w:tcPr>
          <w:p w14:paraId="3EEE229D" w14:textId="11DCDBA1" w:rsidR="00527AA2" w:rsidRDefault="00527AA2" w:rsidP="0091731F">
            <w:pPr>
              <w:rPr>
                <w:sz w:val="40"/>
                <w:szCs w:val="40"/>
              </w:rPr>
            </w:pPr>
            <w:r w:rsidRPr="005F686B">
              <w:rPr>
                <w:b/>
                <w:bCs/>
                <w:sz w:val="40"/>
                <w:szCs w:val="40"/>
                <w:highlight w:val="yellow"/>
              </w:rPr>
              <w:t>NEU</w:t>
            </w:r>
            <w:r>
              <w:rPr>
                <w:sz w:val="40"/>
                <w:szCs w:val="40"/>
              </w:rPr>
              <w:t xml:space="preserve"> </w:t>
            </w:r>
            <w:r w:rsidR="00667BE0">
              <w:rPr>
                <w:sz w:val="40"/>
                <w:szCs w:val="40"/>
              </w:rPr>
              <w:t xml:space="preserve">marinierte </w:t>
            </w:r>
            <w:r>
              <w:rPr>
                <w:sz w:val="40"/>
                <w:szCs w:val="40"/>
              </w:rPr>
              <w:t xml:space="preserve">Chickenwings </w:t>
            </w:r>
            <w:r w:rsidR="00667BE0">
              <w:rPr>
                <w:sz w:val="40"/>
                <w:szCs w:val="40"/>
              </w:rPr>
              <w:t>(tiefgekühlt)</w:t>
            </w:r>
          </w:p>
        </w:tc>
        <w:tc>
          <w:tcPr>
            <w:tcW w:w="3685" w:type="dxa"/>
          </w:tcPr>
          <w:p w14:paraId="50B2BC13" w14:textId="26E1A729" w:rsidR="00527AA2" w:rsidRDefault="00527AA2" w:rsidP="0091731F">
            <w:pPr>
              <w:ind w:right="1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Pkg</w:t>
            </w:r>
            <w:r w:rsidR="003203FA">
              <w:rPr>
                <w:sz w:val="40"/>
                <w:szCs w:val="40"/>
              </w:rPr>
              <w:t xml:space="preserve"> </w:t>
            </w:r>
            <w:r w:rsidR="003203FA" w:rsidRPr="003203FA">
              <w:rPr>
                <w:sz w:val="24"/>
                <w:szCs w:val="24"/>
              </w:rPr>
              <w:t>(je 0,5kg)</w:t>
            </w:r>
          </w:p>
        </w:tc>
      </w:tr>
    </w:tbl>
    <w:p w14:paraId="471BD1C6" w14:textId="77777777" w:rsidR="00382A6D" w:rsidRPr="00D744C0" w:rsidRDefault="00D744C0" w:rsidP="00D744C0">
      <w:pPr>
        <w:spacing w:after="0" w:line="240" w:lineRule="auto"/>
        <w:rPr>
          <w:sz w:val="28"/>
          <w:szCs w:val="28"/>
        </w:rPr>
      </w:pPr>
      <w:r w:rsidRPr="00D744C0">
        <w:rPr>
          <w:sz w:val="28"/>
          <w:szCs w:val="28"/>
        </w:rPr>
        <w:t>Packung ca 1 kg</w:t>
      </w:r>
    </w:p>
    <w:p w14:paraId="114B6F1A" w14:textId="77777777" w:rsidR="00D744C0" w:rsidRDefault="00D744C0" w:rsidP="00D744C0">
      <w:pPr>
        <w:spacing w:after="0" w:line="240" w:lineRule="auto"/>
        <w:rPr>
          <w:sz w:val="28"/>
          <w:szCs w:val="28"/>
        </w:rPr>
      </w:pPr>
      <w:r w:rsidRPr="00D744C0">
        <w:rPr>
          <w:sz w:val="28"/>
          <w:szCs w:val="28"/>
        </w:rPr>
        <w:t>Preise liegen im Hofladen auf.</w:t>
      </w:r>
    </w:p>
    <w:p w14:paraId="15F1E794" w14:textId="77777777" w:rsidR="00D744C0" w:rsidRPr="00D744C0" w:rsidRDefault="00D744C0" w:rsidP="00D744C0">
      <w:pPr>
        <w:spacing w:after="0" w:line="240" w:lineRule="auto"/>
        <w:rPr>
          <w:sz w:val="28"/>
          <w:szCs w:val="28"/>
        </w:rPr>
      </w:pPr>
    </w:p>
    <w:p w14:paraId="51140783" w14:textId="12B90B22" w:rsidR="00423DB5" w:rsidRDefault="00423DB5">
      <w:pPr>
        <w:rPr>
          <w:b/>
          <w:sz w:val="24"/>
          <w:szCs w:val="24"/>
        </w:rPr>
      </w:pPr>
    </w:p>
    <w:p w14:paraId="2517EFCF" w14:textId="6881D5E5" w:rsidR="00423DB5" w:rsidRDefault="00423DB5">
      <w:pPr>
        <w:rPr>
          <w:b/>
          <w:sz w:val="24"/>
          <w:szCs w:val="24"/>
        </w:rPr>
      </w:pPr>
    </w:p>
    <w:p w14:paraId="2257999D" w14:textId="50D4C782" w:rsidR="00423DB5" w:rsidRPr="00423DB5" w:rsidRDefault="00423DB5">
      <w:pPr>
        <w:rPr>
          <w:sz w:val="24"/>
          <w:szCs w:val="24"/>
        </w:rPr>
      </w:pPr>
      <w:r w:rsidRPr="00423DB5">
        <w:rPr>
          <w:sz w:val="24"/>
          <w:szCs w:val="24"/>
        </w:rPr>
        <w:t>-naturnahe Aufzucht in Bodenhaltung mit Sonnenlicht und 24h Frischluft</w:t>
      </w:r>
    </w:p>
    <w:p w14:paraId="15ACE578" w14:textId="4012ACA0" w:rsidR="00423DB5" w:rsidRPr="00423DB5" w:rsidRDefault="00423DB5">
      <w:pPr>
        <w:rPr>
          <w:sz w:val="24"/>
          <w:szCs w:val="24"/>
        </w:rPr>
      </w:pPr>
      <w:r w:rsidRPr="00423DB5">
        <w:rPr>
          <w:sz w:val="24"/>
          <w:szCs w:val="24"/>
        </w:rPr>
        <w:t>- Fütterung mit hofeigenem Getreide</w:t>
      </w:r>
    </w:p>
    <w:p w14:paraId="24EBE05F" w14:textId="77777777" w:rsidR="00423DB5" w:rsidRPr="00423DB5" w:rsidRDefault="00423DB5">
      <w:pPr>
        <w:rPr>
          <w:sz w:val="24"/>
          <w:szCs w:val="24"/>
        </w:rPr>
      </w:pPr>
      <w:r w:rsidRPr="00423DB5">
        <w:rPr>
          <w:sz w:val="24"/>
          <w:szCs w:val="24"/>
        </w:rPr>
        <w:t>- frei von Antibiotika und gentechnikfrei</w:t>
      </w:r>
    </w:p>
    <w:p w14:paraId="080B63B3" w14:textId="77777777" w:rsidR="00423DB5" w:rsidRPr="00423DB5" w:rsidRDefault="00423DB5">
      <w:pPr>
        <w:rPr>
          <w:sz w:val="24"/>
          <w:szCs w:val="24"/>
        </w:rPr>
      </w:pPr>
      <w:r w:rsidRPr="00423DB5">
        <w:rPr>
          <w:sz w:val="24"/>
          <w:szCs w:val="24"/>
        </w:rPr>
        <w:t>- stressfreie Schlachtung im hofeigenen Schlachtraum</w:t>
      </w:r>
    </w:p>
    <w:sectPr w:rsidR="00423DB5" w:rsidRPr="00423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istopherh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6D"/>
    <w:rsid w:val="00161F8D"/>
    <w:rsid w:val="001D6ACB"/>
    <w:rsid w:val="003203FA"/>
    <w:rsid w:val="00366FC7"/>
    <w:rsid w:val="00381016"/>
    <w:rsid w:val="00382A6D"/>
    <w:rsid w:val="003A79F1"/>
    <w:rsid w:val="00423DB5"/>
    <w:rsid w:val="00527AA2"/>
    <w:rsid w:val="00667BE0"/>
    <w:rsid w:val="007273C2"/>
    <w:rsid w:val="00781E6A"/>
    <w:rsid w:val="00C91A74"/>
    <w:rsid w:val="00D744C0"/>
    <w:rsid w:val="00E73E96"/>
    <w:rsid w:val="00F23CE2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A94B"/>
  <w15:docId w15:val="{749D4CD4-1F23-41A5-90A1-EB93C6B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11</cp:revision>
  <cp:lastPrinted>2022-01-20T11:45:00Z</cp:lastPrinted>
  <dcterms:created xsi:type="dcterms:W3CDTF">2019-01-13T16:58:00Z</dcterms:created>
  <dcterms:modified xsi:type="dcterms:W3CDTF">2022-02-27T08:45:00Z</dcterms:modified>
</cp:coreProperties>
</file>